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FAB" w:rsidRDefault="002C1FAB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Обзорно-аналитическая информация </w:t>
      </w:r>
    </w:p>
    <w:p w:rsidR="002C1FAB" w:rsidRDefault="002C1FAB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 выявленных тенденциях развития чрезвычайных ситуаций природного и техногенного характера, произошедших </w:t>
      </w:r>
    </w:p>
    <w:p w:rsidR="002C1FAB" w:rsidRPr="002F3E17" w:rsidRDefault="002C1FAB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на территории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Северо-Казахстанской </w:t>
      </w: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области </w:t>
      </w:r>
    </w:p>
    <w:p w:rsidR="002C1FAB" w:rsidRDefault="000C5EF0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(по состоянию на </w:t>
      </w:r>
      <w:r w:rsidR="00D50780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01.01.</w:t>
      </w:r>
      <w:r w:rsidR="002C1FAB"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201</w:t>
      </w:r>
      <w:r w:rsidR="00D50780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8</w:t>
      </w:r>
      <w:r w:rsidR="002C1FAB"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год</w:t>
      </w:r>
      <w:r w:rsidR="002C1FA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)</w:t>
      </w:r>
    </w:p>
    <w:p w:rsidR="005001D6" w:rsidRPr="002C1FAB" w:rsidRDefault="005001D6" w:rsidP="005001D6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001D6" w:rsidRPr="000C5EF0" w:rsidRDefault="005001D6" w:rsidP="005001D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50780" w:rsidRPr="00EA7A5F" w:rsidRDefault="00D50780" w:rsidP="00D50780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2017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зарегистрирован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101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чрезвычайн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ситуаци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природного и техногенного характера 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30, -22%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>, в которых пострадал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о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111 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человек 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123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, -10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%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 них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67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погиб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ло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73,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D50780" w:rsidRPr="005C13A3" w:rsidRDefault="00D50780" w:rsidP="00D5078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0780" w:rsidRPr="005C13A3" w:rsidRDefault="00D50780" w:rsidP="00D5078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Оперативные выезда и проведенные аварийно-спасательные работы подведомственными подразделениями </w:t>
      </w:r>
    </w:p>
    <w:p w:rsidR="00D50780" w:rsidRPr="005C13A3" w:rsidRDefault="00D50780" w:rsidP="00D5078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50780" w:rsidRPr="00347393" w:rsidRDefault="00D50780" w:rsidP="00D50780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347393">
        <w:rPr>
          <w:rFonts w:ascii="Times New Roman" w:eastAsia="Times New Roman" w:hAnsi="Times New Roman"/>
          <w:sz w:val="28"/>
          <w:szCs w:val="28"/>
          <w:lang w:eastAsia="ru-RU"/>
        </w:rPr>
        <w:t>Подведомственными подразделениями ДЧС Северо-Казахстанской области (</w:t>
      </w:r>
      <w:r w:rsidRPr="00347393">
        <w:rPr>
          <w:rFonts w:ascii="Times New Roman" w:eastAsia="Times New Roman" w:hAnsi="Times New Roman"/>
          <w:i/>
          <w:sz w:val="28"/>
          <w:szCs w:val="28"/>
          <w:lang w:eastAsia="ru-RU"/>
        </w:rPr>
        <w:t>ГУ «СП и АСР», ГУ «ОСО», ФГУ «ЦМК»</w:t>
      </w:r>
      <w:r w:rsidRPr="00347393">
        <w:rPr>
          <w:rFonts w:ascii="Times New Roman" w:eastAsia="Times New Roman" w:hAnsi="Times New Roman"/>
          <w:sz w:val="28"/>
          <w:szCs w:val="28"/>
          <w:lang w:eastAsia="ru-RU"/>
        </w:rPr>
        <w:t xml:space="preserve">) осуществлено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2787</w:t>
      </w:r>
      <w:r w:rsidRPr="0034739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оперативных выезд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Pr="0034739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4739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2369</w:t>
      </w:r>
      <w:r w:rsidRPr="0034739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347393">
        <w:rPr>
          <w:rFonts w:ascii="Times New Roman" w:eastAsia="Times New Roman" w:hAnsi="Times New Roman"/>
          <w:sz w:val="28"/>
          <w:szCs w:val="28"/>
          <w:lang w:eastAsia="ru-RU"/>
        </w:rPr>
        <w:t xml:space="preserve">, увеличение на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18</w:t>
      </w:r>
      <w:r w:rsidRPr="00347393">
        <w:rPr>
          <w:rFonts w:ascii="Times New Roman" w:eastAsia="Times New Roman" w:hAnsi="Times New Roman"/>
          <w:sz w:val="28"/>
          <w:szCs w:val="28"/>
          <w:lang w:eastAsia="ru-RU"/>
        </w:rPr>
        <w:t>%, из них:</w:t>
      </w:r>
    </w:p>
    <w:p w:rsidR="00D50780" w:rsidRPr="005C13A3" w:rsidRDefault="00D50780" w:rsidP="00D5078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бытового характера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865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(2016 –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740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D50780" w:rsidRPr="005C13A3" w:rsidRDefault="00D50780" w:rsidP="00D5078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аварийно-спасательные работы –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472</w:t>
      </w:r>
      <w:r w:rsidRPr="005C13A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(2016 –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642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уменьшение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D50780" w:rsidRPr="005C13A3" w:rsidRDefault="00D50780" w:rsidP="00D50780">
      <w:pPr>
        <w:spacing w:after="0" w:line="240" w:lineRule="auto"/>
        <w:ind w:firstLine="567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поисково-спасательные работы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50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37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,</w:t>
      </w:r>
      <w:r w:rsidRPr="0007726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35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D50780" w:rsidRPr="005C13A3" w:rsidRDefault="00D50780" w:rsidP="00D50780">
      <w:pPr>
        <w:spacing w:after="0" w:line="240" w:lineRule="auto"/>
        <w:ind w:right="-286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дорожно-транспортные происшествия 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33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(2016 –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46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уменьшение         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28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D50780" w:rsidRPr="00813783" w:rsidRDefault="00D50780" w:rsidP="00D50780">
      <w:pPr>
        <w:spacing w:after="0" w:line="240" w:lineRule="auto"/>
        <w:ind w:right="-286" w:firstLine="567"/>
        <w:jc w:val="both"/>
        <w:rPr>
          <w:rFonts w:ascii="Times New Roman" w:hAnsi="Times New Roman"/>
          <w:sz w:val="28"/>
          <w:szCs w:val="28"/>
        </w:rPr>
      </w:pPr>
      <w:r w:rsidRPr="005C13A3">
        <w:rPr>
          <w:rFonts w:ascii="Times New Roman" w:hAnsi="Times New Roman"/>
          <w:sz w:val="28"/>
          <w:szCs w:val="28"/>
        </w:rPr>
        <w:t xml:space="preserve">загораний, не подлежащих учету как пожар – </w:t>
      </w:r>
      <w:r>
        <w:rPr>
          <w:rFonts w:ascii="Times New Roman" w:hAnsi="Times New Roman"/>
          <w:sz w:val="28"/>
          <w:szCs w:val="28"/>
        </w:rPr>
        <w:t>1275</w:t>
      </w:r>
      <w:r w:rsidRPr="005C13A3">
        <w:rPr>
          <w:rFonts w:ascii="Times New Roman" w:hAnsi="Times New Roman"/>
          <w:sz w:val="28"/>
          <w:szCs w:val="28"/>
        </w:rPr>
        <w:t xml:space="preserve"> </w:t>
      </w:r>
      <w:r w:rsidRPr="005C13A3">
        <w:rPr>
          <w:rFonts w:ascii="Times New Roman" w:hAnsi="Times New Roman"/>
          <w:i/>
          <w:sz w:val="28"/>
          <w:szCs w:val="28"/>
        </w:rPr>
        <w:t xml:space="preserve">(2016 – </w:t>
      </w:r>
      <w:r>
        <w:rPr>
          <w:rFonts w:ascii="Times New Roman" w:hAnsi="Times New Roman"/>
          <w:i/>
          <w:sz w:val="28"/>
          <w:szCs w:val="28"/>
        </w:rPr>
        <w:t>795</w:t>
      </w:r>
      <w:r w:rsidRPr="00813783">
        <w:rPr>
          <w:rFonts w:ascii="Times New Roman" w:hAnsi="Times New Roman"/>
          <w:i/>
          <w:sz w:val="28"/>
          <w:szCs w:val="28"/>
        </w:rPr>
        <w:t>),</w:t>
      </w:r>
      <w:r w:rsidRPr="00813783">
        <w:rPr>
          <w:rFonts w:ascii="Times New Roman" w:hAnsi="Times New Roman"/>
          <w:sz w:val="28"/>
          <w:szCs w:val="28"/>
        </w:rPr>
        <w:t xml:space="preserve"> увеличение на </w:t>
      </w:r>
      <w:r>
        <w:rPr>
          <w:rFonts w:ascii="Times New Roman" w:hAnsi="Times New Roman"/>
          <w:sz w:val="28"/>
          <w:szCs w:val="28"/>
          <w:lang w:val="kk-KZ"/>
        </w:rPr>
        <w:t>60</w:t>
      </w:r>
      <w:r w:rsidRPr="00813783">
        <w:rPr>
          <w:rFonts w:ascii="Times New Roman" w:hAnsi="Times New Roman"/>
          <w:sz w:val="28"/>
          <w:szCs w:val="28"/>
        </w:rPr>
        <w:t>%;</w:t>
      </w:r>
    </w:p>
    <w:p w:rsidR="00D50780" w:rsidRPr="005C13A3" w:rsidRDefault="00D50780" w:rsidP="00D50780">
      <w:pPr>
        <w:spacing w:after="0" w:line="240" w:lineRule="auto"/>
        <w:ind w:right="-286" w:firstLine="567"/>
        <w:jc w:val="both"/>
        <w:rPr>
          <w:rFonts w:ascii="Times New Roman" w:hAnsi="Times New Roman"/>
          <w:sz w:val="28"/>
          <w:szCs w:val="28"/>
        </w:rPr>
      </w:pPr>
      <w:r w:rsidRPr="00813783">
        <w:rPr>
          <w:rFonts w:ascii="Times New Roman" w:hAnsi="Times New Roman"/>
          <w:sz w:val="28"/>
          <w:szCs w:val="28"/>
        </w:rPr>
        <w:t xml:space="preserve">ложные выезда и не подтвердившиеся факты – </w:t>
      </w:r>
      <w:r>
        <w:rPr>
          <w:rFonts w:ascii="Times New Roman" w:hAnsi="Times New Roman"/>
          <w:sz w:val="28"/>
          <w:szCs w:val="28"/>
        </w:rPr>
        <w:t>92</w:t>
      </w:r>
      <w:r w:rsidRPr="00813783">
        <w:rPr>
          <w:rFonts w:ascii="Times New Roman" w:hAnsi="Times New Roman"/>
          <w:sz w:val="28"/>
          <w:szCs w:val="28"/>
        </w:rPr>
        <w:t xml:space="preserve"> </w:t>
      </w:r>
      <w:r w:rsidRPr="00813783">
        <w:rPr>
          <w:rFonts w:ascii="Times New Roman" w:hAnsi="Times New Roman"/>
          <w:i/>
          <w:sz w:val="28"/>
          <w:szCs w:val="28"/>
        </w:rPr>
        <w:t>(2016 –109</w:t>
      </w:r>
      <w:r w:rsidRPr="005C13A3">
        <w:rPr>
          <w:rFonts w:ascii="Times New Roman" w:hAnsi="Times New Roman"/>
          <w:i/>
          <w:sz w:val="28"/>
          <w:szCs w:val="28"/>
        </w:rPr>
        <w:t>)</w:t>
      </w:r>
      <w:r>
        <w:rPr>
          <w:rFonts w:ascii="Times New Roman" w:hAnsi="Times New Roman"/>
          <w:i/>
          <w:sz w:val="28"/>
          <w:szCs w:val="28"/>
        </w:rPr>
        <w:t>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меньшение 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Pr="005C13A3">
        <w:rPr>
          <w:rFonts w:ascii="Times New Roman" w:hAnsi="Times New Roman"/>
          <w:i/>
          <w:sz w:val="28"/>
          <w:szCs w:val="28"/>
        </w:rPr>
        <w:t>.</w:t>
      </w:r>
    </w:p>
    <w:p w:rsidR="00D50780" w:rsidRPr="005C13A3" w:rsidRDefault="00D50780" w:rsidP="00D5078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С начала 2017 года подразделениями:</w:t>
      </w:r>
    </w:p>
    <w:p w:rsidR="00D50780" w:rsidRPr="005C13A3" w:rsidRDefault="00D50780" w:rsidP="00D5078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Спасено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592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442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34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%, в том числе:</w:t>
      </w:r>
    </w:p>
    <w:p w:rsidR="00D50780" w:rsidRPr="005C13A3" w:rsidRDefault="00D50780" w:rsidP="00D5078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«СП и АСР»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82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144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, уменьшение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43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D50780" w:rsidRPr="005C13A3" w:rsidRDefault="00D50780" w:rsidP="00D5078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«ОСО»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455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264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72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D50780" w:rsidRPr="00DF0F09" w:rsidRDefault="00D50780" w:rsidP="00D5078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«ЦМК»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55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34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,</w:t>
      </w:r>
      <w:r w:rsidRPr="00DA66F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62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:rsidR="00D50780" w:rsidRPr="005C13A3" w:rsidRDefault="00D50780" w:rsidP="00D5078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C13A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Эвакуировано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251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983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), 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Pr="005C13A3">
        <w:rPr>
          <w:rFonts w:ascii="Times New Roman" w:eastAsia="Times New Roman" w:hAnsi="Times New Roman"/>
          <w:sz w:val="28"/>
          <w:szCs w:val="28"/>
          <w:lang w:val="kk-KZ" w:eastAsia="ru-RU"/>
        </w:rPr>
        <w:t>, в том числе:</w:t>
      </w:r>
    </w:p>
    <w:p w:rsidR="00D50780" w:rsidRPr="005C13A3" w:rsidRDefault="00D50780" w:rsidP="00D5078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«СП и АСР»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2199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1609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37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D50780" w:rsidRPr="005C13A3" w:rsidRDefault="00D50780" w:rsidP="00D5078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«ОСО» - 1021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(2016  –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1348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уменьшение </w:t>
      </w:r>
      <w:r w:rsidRPr="005C13A3">
        <w:rPr>
          <w:rFonts w:ascii="Times New Roman" w:eastAsia="Times New Roman" w:hAnsi="Times New Roman"/>
          <w:sz w:val="28"/>
          <w:szCs w:val="28"/>
          <w:lang w:val="kk-KZ" w:eastAsia="ru-RU"/>
        </w:rPr>
        <w:t>на 2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4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D50780" w:rsidRPr="005C13A3" w:rsidRDefault="00D50780" w:rsidP="00D50780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«ЦМК» </w:t>
      </w:r>
      <w:r w:rsidRPr="005C13A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31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26</w:t>
      </w:r>
      <w:r w:rsidRPr="005C13A3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)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50780" w:rsidRPr="005C13A3" w:rsidRDefault="00D50780" w:rsidP="00D50780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Оказана доврачебная медицинская помощь</w:t>
      </w: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341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363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, уменьшение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%, в том числе:</w:t>
      </w:r>
    </w:p>
    <w:p w:rsidR="00D50780" w:rsidRPr="005C13A3" w:rsidRDefault="00D50780" w:rsidP="00D5078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«СП и АСР»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(2016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1)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увеличение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раза; </w:t>
      </w:r>
    </w:p>
    <w:p w:rsidR="00D50780" w:rsidRPr="005C13A3" w:rsidRDefault="00D50780" w:rsidP="00D5078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«ОСО»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57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48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велич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ение </w:t>
      </w:r>
      <w:r w:rsidRPr="005C13A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на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19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D50780" w:rsidRPr="005C13A3" w:rsidRDefault="00D50780" w:rsidP="00D50780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«ЦМК»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279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314),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уменьшение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%.</w:t>
      </w:r>
    </w:p>
    <w:p w:rsidR="00D50780" w:rsidRPr="00BC2E06" w:rsidRDefault="00D50780" w:rsidP="00D50780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C2E06">
        <w:rPr>
          <w:rFonts w:ascii="Times New Roman" w:eastAsia="Times New Roman" w:hAnsi="Times New Roman"/>
          <w:sz w:val="28"/>
          <w:szCs w:val="28"/>
          <w:lang w:eastAsia="ru-RU"/>
        </w:rPr>
        <w:t xml:space="preserve">За 2017 год на территории </w:t>
      </w:r>
      <w:r w:rsidRPr="00BC2E06">
        <w:rPr>
          <w:rFonts w:ascii="Times New Roman" w:eastAsia="Times New Roman" w:hAnsi="Times New Roman"/>
          <w:sz w:val="28"/>
          <w:szCs w:val="28"/>
          <w:lang w:val="kk-KZ" w:eastAsia="ru-RU"/>
        </w:rPr>
        <w:t>области</w:t>
      </w:r>
      <w:r w:rsidRPr="00BC2E06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произошло 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27 </w:t>
      </w:r>
      <w:r w:rsidRPr="00BC2E0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производственных и бытовых пожаров </w:t>
      </w:r>
      <w:r w:rsidRPr="00BC2E06">
        <w:rPr>
          <w:rFonts w:ascii="Times New Roman" w:eastAsia="Times New Roman" w:hAnsi="Times New Roman"/>
          <w:i/>
          <w:sz w:val="28"/>
          <w:szCs w:val="28"/>
          <w:lang w:eastAsia="ru-RU"/>
        </w:rPr>
        <w:t>(2016  – 704)</w:t>
      </w:r>
      <w:r w:rsidRPr="00BC2E06">
        <w:rPr>
          <w:rFonts w:ascii="Times New Roman" w:eastAsia="Times New Roman" w:hAnsi="Times New Roman"/>
          <w:sz w:val="28"/>
          <w:szCs w:val="28"/>
          <w:lang w:eastAsia="ru-RU"/>
        </w:rPr>
        <w:t xml:space="preserve">, в которых пострадало 66 человек </w:t>
      </w:r>
      <w:r w:rsidRPr="00BC2E0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66</w:t>
      </w:r>
      <w:r w:rsidRPr="00BC2E06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BC2E06">
        <w:rPr>
          <w:rFonts w:ascii="Times New Roman" w:eastAsia="Times New Roman" w:hAnsi="Times New Roman"/>
          <w:sz w:val="28"/>
          <w:szCs w:val="28"/>
          <w:lang w:eastAsia="ru-RU"/>
        </w:rPr>
        <w:t xml:space="preserve"> из них 41 человек погиб </w:t>
      </w:r>
      <w:r w:rsidRPr="00BC2E06">
        <w:rPr>
          <w:rFonts w:ascii="Times New Roman" w:eastAsia="Times New Roman" w:hAnsi="Times New Roman"/>
          <w:i/>
          <w:sz w:val="28"/>
          <w:szCs w:val="28"/>
          <w:lang w:eastAsia="ru-RU"/>
        </w:rPr>
        <w:t>(2016 – 3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Pr="00BC2E06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BC2E06">
        <w:rPr>
          <w:rFonts w:ascii="Times New Roman" w:eastAsia="Times New Roman" w:hAnsi="Times New Roman"/>
          <w:sz w:val="28"/>
          <w:szCs w:val="28"/>
          <w:lang w:eastAsia="ru-RU"/>
        </w:rPr>
        <w:t>. Материальный ущерб составил 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BC2E06">
        <w:rPr>
          <w:rFonts w:ascii="Times New Roman" w:eastAsia="Times New Roman" w:hAnsi="Times New Roman"/>
          <w:sz w:val="28"/>
          <w:szCs w:val="28"/>
          <w:lang w:eastAsia="ru-RU"/>
        </w:rPr>
        <w:t xml:space="preserve"> млн.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176</w:t>
      </w:r>
      <w:r w:rsidRPr="00BC2E06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тенге </w:t>
      </w:r>
      <w:r w:rsidRPr="00BC2E06">
        <w:rPr>
          <w:rFonts w:ascii="Times New Roman" w:eastAsia="Times New Roman" w:hAnsi="Times New Roman"/>
          <w:i/>
          <w:sz w:val="28"/>
          <w:szCs w:val="28"/>
          <w:lang w:eastAsia="ru-RU"/>
        </w:rPr>
        <w:t>(2016  – 103 млн. 330 тыс. тенге, -13%)</w:t>
      </w:r>
      <w:r w:rsidRPr="00BC2E0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50780" w:rsidRPr="00120429" w:rsidRDefault="00D50780" w:rsidP="00D50780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Осуществлено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1223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42D59">
        <w:rPr>
          <w:rFonts w:ascii="Times New Roman" w:eastAsia="Times New Roman" w:hAnsi="Times New Roman"/>
          <w:i/>
          <w:sz w:val="28"/>
          <w:szCs w:val="28"/>
          <w:lang w:eastAsia="ru-RU"/>
        </w:rPr>
        <w:t>(2016 – 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989</w:t>
      </w:r>
      <w:r w:rsidRPr="00A42D59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проверки,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снижение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38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%. Выявлено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2486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нарушений правил пожарной безопасности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Pr="00A42D5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4459</w:t>
      </w:r>
      <w:r w:rsidRPr="00A42D59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120429">
        <w:rPr>
          <w:rFonts w:ascii="Times New Roman" w:eastAsia="Times New Roman" w:hAnsi="Times New Roman"/>
          <w:sz w:val="28"/>
          <w:szCs w:val="28"/>
          <w:lang w:eastAsia="ru-RU"/>
        </w:rPr>
        <w:t>Вынесено постановлений о привлечении к административной ответственности – 654, в том числе 132 предупреждения и 522 штрафа: 138 юридических лица на сумму 8 млн. 14</w:t>
      </w:r>
      <w:r w:rsidRPr="00120429">
        <w:rPr>
          <w:rFonts w:ascii="Times New Roman" w:hAnsi="Times New Roman"/>
          <w:sz w:val="28"/>
          <w:szCs w:val="28"/>
        </w:rPr>
        <w:t>5 тыс. 710 тенге</w:t>
      </w:r>
      <w:r w:rsidRPr="00120429">
        <w:rPr>
          <w:rFonts w:ascii="Times New Roman" w:eastAsia="Times New Roman" w:hAnsi="Times New Roman"/>
          <w:sz w:val="28"/>
          <w:szCs w:val="28"/>
          <w:lang w:eastAsia="ru-RU"/>
        </w:rPr>
        <w:t xml:space="preserve">, 198 должностных лиц на сумму 7 млн. 124 тыс. 660 тенге, 186 физических лица на сумму 2 млн. 114 тыс. 708 тенге. </w:t>
      </w:r>
    </w:p>
    <w:p w:rsidR="00D50780" w:rsidRPr="00A42D59" w:rsidRDefault="00D50780" w:rsidP="00D50780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proofErr w:type="spellStart"/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>Направл</w:t>
      </w:r>
      <w:proofErr w:type="spellEnd"/>
      <w:r w:rsidRPr="00A42D5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ено 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>в суд</w:t>
      </w:r>
      <w:r w:rsidRPr="00A42D5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20 </w:t>
      </w:r>
      <w:proofErr w:type="spellStart"/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>исковы</w:t>
      </w:r>
      <w:proofErr w:type="spellEnd"/>
      <w:r w:rsidRPr="00A42D59">
        <w:rPr>
          <w:rFonts w:ascii="Times New Roman" w:eastAsia="Times New Roman" w:hAnsi="Times New Roman"/>
          <w:sz w:val="28"/>
          <w:szCs w:val="28"/>
          <w:lang w:val="kk-KZ" w:eastAsia="ru-RU"/>
        </w:rPr>
        <w:t>х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>заявлени</w:t>
      </w:r>
      <w:proofErr w:type="spellEnd"/>
      <w:r w:rsidRPr="00A42D59">
        <w:rPr>
          <w:rFonts w:ascii="Times New Roman" w:eastAsia="Times New Roman" w:hAnsi="Times New Roman"/>
          <w:sz w:val="28"/>
          <w:szCs w:val="28"/>
          <w:lang w:val="kk-KZ" w:eastAsia="ru-RU"/>
        </w:rPr>
        <w:t>й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94242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Pr="00A42D5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100</w:t>
      </w:r>
      <w:r w:rsidRPr="00A42D59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50780" w:rsidRPr="00347393" w:rsidRDefault="00D50780" w:rsidP="00D50780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D50780" w:rsidRPr="002E2702" w:rsidRDefault="00D50780" w:rsidP="00D5078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количество обработанных звонков, поступающих от населения на номер «112», составило –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288254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, из них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:</w:t>
      </w:r>
    </w:p>
    <w:p w:rsidR="00D50780" w:rsidRPr="002E2702" w:rsidRDefault="00D50780" w:rsidP="00D5078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по основной деятельности –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59904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D50780" w:rsidRPr="002E2702" w:rsidRDefault="00D50780" w:rsidP="00D5078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на «101»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- 1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874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D50780" w:rsidRPr="002E2702" w:rsidRDefault="00D50780" w:rsidP="00D5078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на 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«102» -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4717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50780" w:rsidRPr="002E2702" w:rsidRDefault="00D50780" w:rsidP="00D5078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- на «103» - 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887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50780" w:rsidRPr="002E2702" w:rsidRDefault="00D50780" w:rsidP="00D5078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- информационно-справочного характера –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100192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50780" w:rsidRPr="002E2702" w:rsidRDefault="00D50780" w:rsidP="00D5078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- прочие (не по адресу, анонимные, шалость) –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118680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50780" w:rsidRPr="002E2702" w:rsidRDefault="00D50780" w:rsidP="00D5078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количество обработанных звонков, поступающих от населения, на «101» составило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41180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 из них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:</w:t>
      </w:r>
    </w:p>
    <w:p w:rsidR="00D50780" w:rsidRPr="002E2702" w:rsidRDefault="00D50780" w:rsidP="00D5078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по основной деятельности –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13407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D50780" w:rsidRPr="002E2702" w:rsidRDefault="00D50780" w:rsidP="00D5078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по вопросам реагирования на ЧС природного и техногенного характера –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4120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D50780" w:rsidRPr="002E2702" w:rsidRDefault="00D50780" w:rsidP="00D5078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на 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«102»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228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50780" w:rsidRPr="002E2702" w:rsidRDefault="00D50780" w:rsidP="00D5078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- на «103»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307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50780" w:rsidRPr="002E2702" w:rsidRDefault="00D50780" w:rsidP="00D5078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- информационно-справочного характера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7625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50780" w:rsidRPr="002E2702" w:rsidRDefault="00D50780" w:rsidP="00D5078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- прочие (не по адресу, анонимные, шалость) –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5493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50780" w:rsidRPr="002E2702" w:rsidRDefault="00D50780" w:rsidP="00D50780">
      <w:pPr>
        <w:rPr>
          <w:rFonts w:ascii="Times New Roman" w:hAnsi="Times New Roman"/>
          <w:sz w:val="28"/>
          <w:szCs w:val="28"/>
        </w:rPr>
      </w:pPr>
    </w:p>
    <w:p w:rsidR="00AD7625" w:rsidRPr="002E2702" w:rsidRDefault="00AD7625" w:rsidP="00D507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AD7625" w:rsidRPr="002E2702" w:rsidSect="009E5211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78"/>
    <w:rsid w:val="00000068"/>
    <w:rsid w:val="00020C70"/>
    <w:rsid w:val="00022812"/>
    <w:rsid w:val="000262C2"/>
    <w:rsid w:val="000324B9"/>
    <w:rsid w:val="00034DD6"/>
    <w:rsid w:val="00045A80"/>
    <w:rsid w:val="00047427"/>
    <w:rsid w:val="00052A9F"/>
    <w:rsid w:val="000601F3"/>
    <w:rsid w:val="00060EC5"/>
    <w:rsid w:val="00063060"/>
    <w:rsid w:val="00063545"/>
    <w:rsid w:val="00063EB8"/>
    <w:rsid w:val="00066BCB"/>
    <w:rsid w:val="00066CB5"/>
    <w:rsid w:val="00070B91"/>
    <w:rsid w:val="000716A7"/>
    <w:rsid w:val="00072D06"/>
    <w:rsid w:val="0007726D"/>
    <w:rsid w:val="0009054E"/>
    <w:rsid w:val="00090819"/>
    <w:rsid w:val="00091AA6"/>
    <w:rsid w:val="00091F38"/>
    <w:rsid w:val="00093800"/>
    <w:rsid w:val="00095A5A"/>
    <w:rsid w:val="00096710"/>
    <w:rsid w:val="000A2068"/>
    <w:rsid w:val="000A5DAA"/>
    <w:rsid w:val="000C12A7"/>
    <w:rsid w:val="000C51D2"/>
    <w:rsid w:val="000C59A0"/>
    <w:rsid w:val="000C5EF0"/>
    <w:rsid w:val="000D249B"/>
    <w:rsid w:val="000D378C"/>
    <w:rsid w:val="000E36B5"/>
    <w:rsid w:val="000E3D92"/>
    <w:rsid w:val="000E43D9"/>
    <w:rsid w:val="000E4ECB"/>
    <w:rsid w:val="000E5A51"/>
    <w:rsid w:val="000E66E8"/>
    <w:rsid w:val="000F4B45"/>
    <w:rsid w:val="001024FB"/>
    <w:rsid w:val="00103249"/>
    <w:rsid w:val="00107CE9"/>
    <w:rsid w:val="00114822"/>
    <w:rsid w:val="00115B89"/>
    <w:rsid w:val="00117A29"/>
    <w:rsid w:val="00117C1A"/>
    <w:rsid w:val="0012346D"/>
    <w:rsid w:val="00126172"/>
    <w:rsid w:val="00127041"/>
    <w:rsid w:val="001272F1"/>
    <w:rsid w:val="001304FD"/>
    <w:rsid w:val="0013270B"/>
    <w:rsid w:val="00136C5B"/>
    <w:rsid w:val="00140ECB"/>
    <w:rsid w:val="00143194"/>
    <w:rsid w:val="001440A8"/>
    <w:rsid w:val="00151170"/>
    <w:rsid w:val="00153FEC"/>
    <w:rsid w:val="00155AA1"/>
    <w:rsid w:val="00156757"/>
    <w:rsid w:val="00156913"/>
    <w:rsid w:val="001602F3"/>
    <w:rsid w:val="00162A71"/>
    <w:rsid w:val="001670B2"/>
    <w:rsid w:val="001728C6"/>
    <w:rsid w:val="001731FD"/>
    <w:rsid w:val="00173A0C"/>
    <w:rsid w:val="00177996"/>
    <w:rsid w:val="0018139E"/>
    <w:rsid w:val="00181ECD"/>
    <w:rsid w:val="00182323"/>
    <w:rsid w:val="00185CFB"/>
    <w:rsid w:val="00187D99"/>
    <w:rsid w:val="00190565"/>
    <w:rsid w:val="00195577"/>
    <w:rsid w:val="00196B44"/>
    <w:rsid w:val="001A32F4"/>
    <w:rsid w:val="001A3865"/>
    <w:rsid w:val="001A4CDC"/>
    <w:rsid w:val="001B0F1E"/>
    <w:rsid w:val="001B781B"/>
    <w:rsid w:val="001B796D"/>
    <w:rsid w:val="001C1671"/>
    <w:rsid w:val="001C2F42"/>
    <w:rsid w:val="001C4278"/>
    <w:rsid w:val="001C44EE"/>
    <w:rsid w:val="001C4D6D"/>
    <w:rsid w:val="001C5369"/>
    <w:rsid w:val="001D2600"/>
    <w:rsid w:val="001D2EBF"/>
    <w:rsid w:val="001E34C2"/>
    <w:rsid w:val="001E78D4"/>
    <w:rsid w:val="001F4A65"/>
    <w:rsid w:val="002109E2"/>
    <w:rsid w:val="00217F1B"/>
    <w:rsid w:val="00220A9B"/>
    <w:rsid w:val="0022254F"/>
    <w:rsid w:val="002258DC"/>
    <w:rsid w:val="0022719C"/>
    <w:rsid w:val="002309EC"/>
    <w:rsid w:val="00233747"/>
    <w:rsid w:val="00244A38"/>
    <w:rsid w:val="0025538E"/>
    <w:rsid w:val="00256187"/>
    <w:rsid w:val="00256294"/>
    <w:rsid w:val="00271334"/>
    <w:rsid w:val="002724AE"/>
    <w:rsid w:val="002741AF"/>
    <w:rsid w:val="00283BBF"/>
    <w:rsid w:val="00284DBF"/>
    <w:rsid w:val="0028501A"/>
    <w:rsid w:val="00295B4F"/>
    <w:rsid w:val="002A20AB"/>
    <w:rsid w:val="002B074E"/>
    <w:rsid w:val="002B08E5"/>
    <w:rsid w:val="002B1C4B"/>
    <w:rsid w:val="002B5464"/>
    <w:rsid w:val="002B5AA1"/>
    <w:rsid w:val="002B5AB6"/>
    <w:rsid w:val="002B65D5"/>
    <w:rsid w:val="002C1FAB"/>
    <w:rsid w:val="002C5533"/>
    <w:rsid w:val="002D3378"/>
    <w:rsid w:val="002D6367"/>
    <w:rsid w:val="002D6571"/>
    <w:rsid w:val="002E2198"/>
    <w:rsid w:val="002E2702"/>
    <w:rsid w:val="002E59A5"/>
    <w:rsid w:val="002E6A38"/>
    <w:rsid w:val="002F0B95"/>
    <w:rsid w:val="002F60C1"/>
    <w:rsid w:val="002F693C"/>
    <w:rsid w:val="002F71D1"/>
    <w:rsid w:val="00301FEC"/>
    <w:rsid w:val="00303545"/>
    <w:rsid w:val="00305047"/>
    <w:rsid w:val="003050CC"/>
    <w:rsid w:val="00312DF2"/>
    <w:rsid w:val="00313673"/>
    <w:rsid w:val="00324BF6"/>
    <w:rsid w:val="00327226"/>
    <w:rsid w:val="00327AB3"/>
    <w:rsid w:val="003301E0"/>
    <w:rsid w:val="0033027C"/>
    <w:rsid w:val="00332D7A"/>
    <w:rsid w:val="00334B09"/>
    <w:rsid w:val="00335404"/>
    <w:rsid w:val="003409E6"/>
    <w:rsid w:val="00343141"/>
    <w:rsid w:val="0034356E"/>
    <w:rsid w:val="00344F30"/>
    <w:rsid w:val="00347393"/>
    <w:rsid w:val="00350902"/>
    <w:rsid w:val="00355BA8"/>
    <w:rsid w:val="00356CCA"/>
    <w:rsid w:val="0036345D"/>
    <w:rsid w:val="00365006"/>
    <w:rsid w:val="00365B70"/>
    <w:rsid w:val="003678F0"/>
    <w:rsid w:val="003719A6"/>
    <w:rsid w:val="003746BF"/>
    <w:rsid w:val="00376D84"/>
    <w:rsid w:val="003836DD"/>
    <w:rsid w:val="0038502B"/>
    <w:rsid w:val="0038651D"/>
    <w:rsid w:val="00386DD0"/>
    <w:rsid w:val="00393254"/>
    <w:rsid w:val="00393659"/>
    <w:rsid w:val="00394BC4"/>
    <w:rsid w:val="003961E5"/>
    <w:rsid w:val="00396FC7"/>
    <w:rsid w:val="003A43FE"/>
    <w:rsid w:val="003A67C1"/>
    <w:rsid w:val="003B08BA"/>
    <w:rsid w:val="003B09A0"/>
    <w:rsid w:val="003B194D"/>
    <w:rsid w:val="003B221C"/>
    <w:rsid w:val="003B49B3"/>
    <w:rsid w:val="003B7847"/>
    <w:rsid w:val="003D041F"/>
    <w:rsid w:val="003E0AC4"/>
    <w:rsid w:val="003E2D5C"/>
    <w:rsid w:val="003F0CD7"/>
    <w:rsid w:val="004021CF"/>
    <w:rsid w:val="004033A5"/>
    <w:rsid w:val="00411BAE"/>
    <w:rsid w:val="00413DCC"/>
    <w:rsid w:val="0042311D"/>
    <w:rsid w:val="00423982"/>
    <w:rsid w:val="004240E1"/>
    <w:rsid w:val="00424E5B"/>
    <w:rsid w:val="0044150A"/>
    <w:rsid w:val="004477F3"/>
    <w:rsid w:val="00453761"/>
    <w:rsid w:val="00457AD7"/>
    <w:rsid w:val="004602FD"/>
    <w:rsid w:val="0046424E"/>
    <w:rsid w:val="0046462E"/>
    <w:rsid w:val="00466F4F"/>
    <w:rsid w:val="004750EF"/>
    <w:rsid w:val="004846BD"/>
    <w:rsid w:val="00484771"/>
    <w:rsid w:val="00485931"/>
    <w:rsid w:val="004875CF"/>
    <w:rsid w:val="00493892"/>
    <w:rsid w:val="004952EF"/>
    <w:rsid w:val="004A08DC"/>
    <w:rsid w:val="004A150D"/>
    <w:rsid w:val="004A4317"/>
    <w:rsid w:val="004A5FAF"/>
    <w:rsid w:val="004A600C"/>
    <w:rsid w:val="004A7576"/>
    <w:rsid w:val="004B0A27"/>
    <w:rsid w:val="004B1241"/>
    <w:rsid w:val="004B2138"/>
    <w:rsid w:val="004B32F6"/>
    <w:rsid w:val="004C1267"/>
    <w:rsid w:val="004C5CCE"/>
    <w:rsid w:val="004D2A78"/>
    <w:rsid w:val="004D76BC"/>
    <w:rsid w:val="004E0977"/>
    <w:rsid w:val="004E0D8B"/>
    <w:rsid w:val="004E1F09"/>
    <w:rsid w:val="004E4856"/>
    <w:rsid w:val="004E7192"/>
    <w:rsid w:val="004E7BA3"/>
    <w:rsid w:val="004F169D"/>
    <w:rsid w:val="004F467F"/>
    <w:rsid w:val="004F5327"/>
    <w:rsid w:val="004F6408"/>
    <w:rsid w:val="005001D6"/>
    <w:rsid w:val="00502E1F"/>
    <w:rsid w:val="0050347A"/>
    <w:rsid w:val="005061BE"/>
    <w:rsid w:val="005063B9"/>
    <w:rsid w:val="005066AE"/>
    <w:rsid w:val="00506BEA"/>
    <w:rsid w:val="00507E2E"/>
    <w:rsid w:val="00510B92"/>
    <w:rsid w:val="00520049"/>
    <w:rsid w:val="0052160E"/>
    <w:rsid w:val="0052226F"/>
    <w:rsid w:val="00522A4C"/>
    <w:rsid w:val="00524A6F"/>
    <w:rsid w:val="00524E33"/>
    <w:rsid w:val="00525B16"/>
    <w:rsid w:val="0053012E"/>
    <w:rsid w:val="00534363"/>
    <w:rsid w:val="00534BCF"/>
    <w:rsid w:val="005402CA"/>
    <w:rsid w:val="00544FC7"/>
    <w:rsid w:val="0055138E"/>
    <w:rsid w:val="0055610F"/>
    <w:rsid w:val="00561106"/>
    <w:rsid w:val="00561D64"/>
    <w:rsid w:val="005706C4"/>
    <w:rsid w:val="00571CD4"/>
    <w:rsid w:val="00572DD1"/>
    <w:rsid w:val="0057617B"/>
    <w:rsid w:val="005763D9"/>
    <w:rsid w:val="00577E5B"/>
    <w:rsid w:val="00584A61"/>
    <w:rsid w:val="005879CE"/>
    <w:rsid w:val="00590C29"/>
    <w:rsid w:val="00591640"/>
    <w:rsid w:val="0059204F"/>
    <w:rsid w:val="005A40C4"/>
    <w:rsid w:val="005A4734"/>
    <w:rsid w:val="005A4E20"/>
    <w:rsid w:val="005A550D"/>
    <w:rsid w:val="005A7288"/>
    <w:rsid w:val="005B09B1"/>
    <w:rsid w:val="005B3D6F"/>
    <w:rsid w:val="005B4478"/>
    <w:rsid w:val="005B69D2"/>
    <w:rsid w:val="005C13A3"/>
    <w:rsid w:val="005C1F35"/>
    <w:rsid w:val="005C7913"/>
    <w:rsid w:val="005D2297"/>
    <w:rsid w:val="005D5670"/>
    <w:rsid w:val="005E089B"/>
    <w:rsid w:val="005E1356"/>
    <w:rsid w:val="005E160F"/>
    <w:rsid w:val="005E3C22"/>
    <w:rsid w:val="005E5244"/>
    <w:rsid w:val="005E5481"/>
    <w:rsid w:val="005F1445"/>
    <w:rsid w:val="005F7241"/>
    <w:rsid w:val="00600219"/>
    <w:rsid w:val="0060501F"/>
    <w:rsid w:val="00607F43"/>
    <w:rsid w:val="0062108C"/>
    <w:rsid w:val="00623E9A"/>
    <w:rsid w:val="006241F3"/>
    <w:rsid w:val="00624744"/>
    <w:rsid w:val="00635C91"/>
    <w:rsid w:val="00643101"/>
    <w:rsid w:val="006453A9"/>
    <w:rsid w:val="00645ED4"/>
    <w:rsid w:val="00652F97"/>
    <w:rsid w:val="00653A1F"/>
    <w:rsid w:val="0065421D"/>
    <w:rsid w:val="00654E04"/>
    <w:rsid w:val="00656D70"/>
    <w:rsid w:val="00662B7F"/>
    <w:rsid w:val="0066739D"/>
    <w:rsid w:val="00670442"/>
    <w:rsid w:val="006719BF"/>
    <w:rsid w:val="00676A65"/>
    <w:rsid w:val="0067733F"/>
    <w:rsid w:val="00683B31"/>
    <w:rsid w:val="00683BDB"/>
    <w:rsid w:val="00684837"/>
    <w:rsid w:val="00685123"/>
    <w:rsid w:val="00685457"/>
    <w:rsid w:val="00685DDE"/>
    <w:rsid w:val="00692145"/>
    <w:rsid w:val="006950F2"/>
    <w:rsid w:val="00695BFB"/>
    <w:rsid w:val="0069740C"/>
    <w:rsid w:val="006A133E"/>
    <w:rsid w:val="006A3500"/>
    <w:rsid w:val="006A390D"/>
    <w:rsid w:val="006A63D4"/>
    <w:rsid w:val="006A7742"/>
    <w:rsid w:val="006B07B1"/>
    <w:rsid w:val="006B39F2"/>
    <w:rsid w:val="006C1E2F"/>
    <w:rsid w:val="006C7343"/>
    <w:rsid w:val="006C7F57"/>
    <w:rsid w:val="006D0DE1"/>
    <w:rsid w:val="006D1A99"/>
    <w:rsid w:val="006E0DBD"/>
    <w:rsid w:val="006E1949"/>
    <w:rsid w:val="006E1E73"/>
    <w:rsid w:val="006E5256"/>
    <w:rsid w:val="006E726D"/>
    <w:rsid w:val="00701429"/>
    <w:rsid w:val="0070632D"/>
    <w:rsid w:val="0070668C"/>
    <w:rsid w:val="007113F8"/>
    <w:rsid w:val="00711B93"/>
    <w:rsid w:val="00712D81"/>
    <w:rsid w:val="00714EEB"/>
    <w:rsid w:val="007258DD"/>
    <w:rsid w:val="0073188B"/>
    <w:rsid w:val="0073221D"/>
    <w:rsid w:val="00736007"/>
    <w:rsid w:val="00741797"/>
    <w:rsid w:val="007505DF"/>
    <w:rsid w:val="0075246B"/>
    <w:rsid w:val="00754C1F"/>
    <w:rsid w:val="00757023"/>
    <w:rsid w:val="00761F50"/>
    <w:rsid w:val="00763D5E"/>
    <w:rsid w:val="007655DE"/>
    <w:rsid w:val="00772878"/>
    <w:rsid w:val="00773979"/>
    <w:rsid w:val="00773BC6"/>
    <w:rsid w:val="00775CDF"/>
    <w:rsid w:val="00781AFF"/>
    <w:rsid w:val="00785F0B"/>
    <w:rsid w:val="0078782E"/>
    <w:rsid w:val="0079213C"/>
    <w:rsid w:val="00795559"/>
    <w:rsid w:val="00795838"/>
    <w:rsid w:val="007A195B"/>
    <w:rsid w:val="007A28DB"/>
    <w:rsid w:val="007A4022"/>
    <w:rsid w:val="007A5BB3"/>
    <w:rsid w:val="007B2D11"/>
    <w:rsid w:val="007B56FD"/>
    <w:rsid w:val="007C0349"/>
    <w:rsid w:val="007C1316"/>
    <w:rsid w:val="007C1FF0"/>
    <w:rsid w:val="007C41E1"/>
    <w:rsid w:val="007D0B9D"/>
    <w:rsid w:val="007D45B8"/>
    <w:rsid w:val="007D4C52"/>
    <w:rsid w:val="007D564F"/>
    <w:rsid w:val="007D7457"/>
    <w:rsid w:val="007D75B3"/>
    <w:rsid w:val="007E18F7"/>
    <w:rsid w:val="007E1F03"/>
    <w:rsid w:val="007E2CBF"/>
    <w:rsid w:val="007E6CDE"/>
    <w:rsid w:val="007E76B6"/>
    <w:rsid w:val="007F1613"/>
    <w:rsid w:val="007F2E75"/>
    <w:rsid w:val="007F487A"/>
    <w:rsid w:val="00803265"/>
    <w:rsid w:val="00813A95"/>
    <w:rsid w:val="00816663"/>
    <w:rsid w:val="00817B79"/>
    <w:rsid w:val="0082003A"/>
    <w:rsid w:val="008217BD"/>
    <w:rsid w:val="0082250A"/>
    <w:rsid w:val="008244B2"/>
    <w:rsid w:val="00825860"/>
    <w:rsid w:val="008308EE"/>
    <w:rsid w:val="0084175D"/>
    <w:rsid w:val="00844FC9"/>
    <w:rsid w:val="008452C3"/>
    <w:rsid w:val="00846186"/>
    <w:rsid w:val="00851782"/>
    <w:rsid w:val="008541FB"/>
    <w:rsid w:val="008550A6"/>
    <w:rsid w:val="00857057"/>
    <w:rsid w:val="00866124"/>
    <w:rsid w:val="00866480"/>
    <w:rsid w:val="00874073"/>
    <w:rsid w:val="008749EB"/>
    <w:rsid w:val="00877DF1"/>
    <w:rsid w:val="00883553"/>
    <w:rsid w:val="008852C8"/>
    <w:rsid w:val="008872F4"/>
    <w:rsid w:val="00890449"/>
    <w:rsid w:val="00891316"/>
    <w:rsid w:val="00892843"/>
    <w:rsid w:val="00893BAE"/>
    <w:rsid w:val="00895A62"/>
    <w:rsid w:val="008972FE"/>
    <w:rsid w:val="008A4154"/>
    <w:rsid w:val="008B0455"/>
    <w:rsid w:val="008B463F"/>
    <w:rsid w:val="008B7EC6"/>
    <w:rsid w:val="008C09A5"/>
    <w:rsid w:val="008C4970"/>
    <w:rsid w:val="008C69B5"/>
    <w:rsid w:val="008D38C0"/>
    <w:rsid w:val="008D658C"/>
    <w:rsid w:val="008E15D7"/>
    <w:rsid w:val="008E4EC3"/>
    <w:rsid w:val="008E5F44"/>
    <w:rsid w:val="008F09DA"/>
    <w:rsid w:val="008F0DE2"/>
    <w:rsid w:val="008F18A2"/>
    <w:rsid w:val="009041CF"/>
    <w:rsid w:val="00905516"/>
    <w:rsid w:val="00921044"/>
    <w:rsid w:val="00922DD3"/>
    <w:rsid w:val="009251CE"/>
    <w:rsid w:val="0093323F"/>
    <w:rsid w:val="00933478"/>
    <w:rsid w:val="0093389C"/>
    <w:rsid w:val="00940893"/>
    <w:rsid w:val="00940E04"/>
    <w:rsid w:val="009420E8"/>
    <w:rsid w:val="009500F7"/>
    <w:rsid w:val="00950F0F"/>
    <w:rsid w:val="00951947"/>
    <w:rsid w:val="00952207"/>
    <w:rsid w:val="00952445"/>
    <w:rsid w:val="0095575F"/>
    <w:rsid w:val="00960739"/>
    <w:rsid w:val="0096270C"/>
    <w:rsid w:val="00962EF8"/>
    <w:rsid w:val="0096505A"/>
    <w:rsid w:val="0096695D"/>
    <w:rsid w:val="00967CA3"/>
    <w:rsid w:val="00970450"/>
    <w:rsid w:val="00972D64"/>
    <w:rsid w:val="00973017"/>
    <w:rsid w:val="00977212"/>
    <w:rsid w:val="00981E1B"/>
    <w:rsid w:val="00983B49"/>
    <w:rsid w:val="00983DF5"/>
    <w:rsid w:val="00987B6C"/>
    <w:rsid w:val="00995FB1"/>
    <w:rsid w:val="0099772C"/>
    <w:rsid w:val="009A1355"/>
    <w:rsid w:val="009A29C9"/>
    <w:rsid w:val="009A5EE2"/>
    <w:rsid w:val="009C0B49"/>
    <w:rsid w:val="009C1544"/>
    <w:rsid w:val="009C2B02"/>
    <w:rsid w:val="009C6B70"/>
    <w:rsid w:val="009C705F"/>
    <w:rsid w:val="009C714C"/>
    <w:rsid w:val="009D031A"/>
    <w:rsid w:val="009D0EE7"/>
    <w:rsid w:val="009D6E59"/>
    <w:rsid w:val="009E5211"/>
    <w:rsid w:val="009E5529"/>
    <w:rsid w:val="009E7743"/>
    <w:rsid w:val="009F11D0"/>
    <w:rsid w:val="009F1503"/>
    <w:rsid w:val="009F16AC"/>
    <w:rsid w:val="009F27DF"/>
    <w:rsid w:val="009F4C10"/>
    <w:rsid w:val="009F4EB2"/>
    <w:rsid w:val="00A002E2"/>
    <w:rsid w:val="00A01970"/>
    <w:rsid w:val="00A02BCE"/>
    <w:rsid w:val="00A03B33"/>
    <w:rsid w:val="00A066EE"/>
    <w:rsid w:val="00A07E83"/>
    <w:rsid w:val="00A228A0"/>
    <w:rsid w:val="00A23306"/>
    <w:rsid w:val="00A26413"/>
    <w:rsid w:val="00A27CF2"/>
    <w:rsid w:val="00A303E3"/>
    <w:rsid w:val="00A34798"/>
    <w:rsid w:val="00A35D76"/>
    <w:rsid w:val="00A35FBD"/>
    <w:rsid w:val="00A42D59"/>
    <w:rsid w:val="00A55944"/>
    <w:rsid w:val="00A57E45"/>
    <w:rsid w:val="00A6002B"/>
    <w:rsid w:val="00A64E43"/>
    <w:rsid w:val="00A67C2A"/>
    <w:rsid w:val="00A91942"/>
    <w:rsid w:val="00A93F05"/>
    <w:rsid w:val="00A942C6"/>
    <w:rsid w:val="00A956BD"/>
    <w:rsid w:val="00A95EEC"/>
    <w:rsid w:val="00A95FA6"/>
    <w:rsid w:val="00A97AA4"/>
    <w:rsid w:val="00AA16D4"/>
    <w:rsid w:val="00AA286A"/>
    <w:rsid w:val="00AA4277"/>
    <w:rsid w:val="00AA5EB9"/>
    <w:rsid w:val="00AA71C1"/>
    <w:rsid w:val="00AB0B51"/>
    <w:rsid w:val="00AB4A7D"/>
    <w:rsid w:val="00AB6440"/>
    <w:rsid w:val="00AC45D8"/>
    <w:rsid w:val="00AC59F6"/>
    <w:rsid w:val="00AC7058"/>
    <w:rsid w:val="00AD1F12"/>
    <w:rsid w:val="00AD30F4"/>
    <w:rsid w:val="00AD4849"/>
    <w:rsid w:val="00AD6B4A"/>
    <w:rsid w:val="00AD7625"/>
    <w:rsid w:val="00AE307E"/>
    <w:rsid w:val="00AE3E51"/>
    <w:rsid w:val="00AE43C7"/>
    <w:rsid w:val="00AE45CF"/>
    <w:rsid w:val="00AE4757"/>
    <w:rsid w:val="00AF12A4"/>
    <w:rsid w:val="00B01EA6"/>
    <w:rsid w:val="00B074AD"/>
    <w:rsid w:val="00B0796E"/>
    <w:rsid w:val="00B14013"/>
    <w:rsid w:val="00B17D21"/>
    <w:rsid w:val="00B17ED2"/>
    <w:rsid w:val="00B216A3"/>
    <w:rsid w:val="00B258F8"/>
    <w:rsid w:val="00B26236"/>
    <w:rsid w:val="00B27C33"/>
    <w:rsid w:val="00B3279A"/>
    <w:rsid w:val="00B352E8"/>
    <w:rsid w:val="00B36872"/>
    <w:rsid w:val="00B40C18"/>
    <w:rsid w:val="00B41BD5"/>
    <w:rsid w:val="00B436CF"/>
    <w:rsid w:val="00B454DD"/>
    <w:rsid w:val="00B46BE6"/>
    <w:rsid w:val="00B5023D"/>
    <w:rsid w:val="00B50648"/>
    <w:rsid w:val="00B53E54"/>
    <w:rsid w:val="00B63660"/>
    <w:rsid w:val="00B66A39"/>
    <w:rsid w:val="00B7125E"/>
    <w:rsid w:val="00B74C5D"/>
    <w:rsid w:val="00B75EEC"/>
    <w:rsid w:val="00B80457"/>
    <w:rsid w:val="00B80626"/>
    <w:rsid w:val="00B813F4"/>
    <w:rsid w:val="00B86133"/>
    <w:rsid w:val="00B910DC"/>
    <w:rsid w:val="00B94896"/>
    <w:rsid w:val="00B97E8C"/>
    <w:rsid w:val="00BA5B69"/>
    <w:rsid w:val="00BB2658"/>
    <w:rsid w:val="00BB5A31"/>
    <w:rsid w:val="00BC0E26"/>
    <w:rsid w:val="00BC151A"/>
    <w:rsid w:val="00BC2243"/>
    <w:rsid w:val="00BC2406"/>
    <w:rsid w:val="00BC261F"/>
    <w:rsid w:val="00BD338B"/>
    <w:rsid w:val="00BD61A6"/>
    <w:rsid w:val="00BD6245"/>
    <w:rsid w:val="00BD7179"/>
    <w:rsid w:val="00BE2A95"/>
    <w:rsid w:val="00BE4A0A"/>
    <w:rsid w:val="00BE4AC0"/>
    <w:rsid w:val="00BF55E2"/>
    <w:rsid w:val="00BF66F2"/>
    <w:rsid w:val="00C04EAD"/>
    <w:rsid w:val="00C05665"/>
    <w:rsid w:val="00C06DDE"/>
    <w:rsid w:val="00C110EE"/>
    <w:rsid w:val="00C12234"/>
    <w:rsid w:val="00C12983"/>
    <w:rsid w:val="00C13D2C"/>
    <w:rsid w:val="00C14390"/>
    <w:rsid w:val="00C14C8D"/>
    <w:rsid w:val="00C20365"/>
    <w:rsid w:val="00C2625F"/>
    <w:rsid w:val="00C26397"/>
    <w:rsid w:val="00C267C7"/>
    <w:rsid w:val="00C26B8F"/>
    <w:rsid w:val="00C3038E"/>
    <w:rsid w:val="00C309DF"/>
    <w:rsid w:val="00C3119C"/>
    <w:rsid w:val="00C34DE9"/>
    <w:rsid w:val="00C35230"/>
    <w:rsid w:val="00C4104E"/>
    <w:rsid w:val="00C41719"/>
    <w:rsid w:val="00C418B8"/>
    <w:rsid w:val="00C422EE"/>
    <w:rsid w:val="00C44DB7"/>
    <w:rsid w:val="00C45A07"/>
    <w:rsid w:val="00C508EA"/>
    <w:rsid w:val="00C52E34"/>
    <w:rsid w:val="00C566F8"/>
    <w:rsid w:val="00C57137"/>
    <w:rsid w:val="00C66D81"/>
    <w:rsid w:val="00C67CE9"/>
    <w:rsid w:val="00C7175F"/>
    <w:rsid w:val="00C74350"/>
    <w:rsid w:val="00C77AFA"/>
    <w:rsid w:val="00C77D0F"/>
    <w:rsid w:val="00C81540"/>
    <w:rsid w:val="00C8767F"/>
    <w:rsid w:val="00C87FD2"/>
    <w:rsid w:val="00C9094B"/>
    <w:rsid w:val="00C91BC6"/>
    <w:rsid w:val="00C925F8"/>
    <w:rsid w:val="00C93F94"/>
    <w:rsid w:val="00C9619A"/>
    <w:rsid w:val="00C97D34"/>
    <w:rsid w:val="00CA5174"/>
    <w:rsid w:val="00CA5D8C"/>
    <w:rsid w:val="00CB00FA"/>
    <w:rsid w:val="00CB2119"/>
    <w:rsid w:val="00CB22E9"/>
    <w:rsid w:val="00CB297B"/>
    <w:rsid w:val="00CB3B06"/>
    <w:rsid w:val="00CB5F2E"/>
    <w:rsid w:val="00CC16D7"/>
    <w:rsid w:val="00CC19C3"/>
    <w:rsid w:val="00CC2D79"/>
    <w:rsid w:val="00CC4E40"/>
    <w:rsid w:val="00CC55D3"/>
    <w:rsid w:val="00CC57B5"/>
    <w:rsid w:val="00CC5970"/>
    <w:rsid w:val="00CC7DEC"/>
    <w:rsid w:val="00CC7ED2"/>
    <w:rsid w:val="00CD1C51"/>
    <w:rsid w:val="00CD1CF7"/>
    <w:rsid w:val="00CD3A7C"/>
    <w:rsid w:val="00CD3C67"/>
    <w:rsid w:val="00CD5D83"/>
    <w:rsid w:val="00CD6B2B"/>
    <w:rsid w:val="00CE06D4"/>
    <w:rsid w:val="00CE3384"/>
    <w:rsid w:val="00CE4AA7"/>
    <w:rsid w:val="00CE7217"/>
    <w:rsid w:val="00CF7A07"/>
    <w:rsid w:val="00D01292"/>
    <w:rsid w:val="00D02C78"/>
    <w:rsid w:val="00D04376"/>
    <w:rsid w:val="00D10EAC"/>
    <w:rsid w:val="00D13656"/>
    <w:rsid w:val="00D211D3"/>
    <w:rsid w:val="00D25060"/>
    <w:rsid w:val="00D27328"/>
    <w:rsid w:val="00D27AAF"/>
    <w:rsid w:val="00D307DA"/>
    <w:rsid w:val="00D315F2"/>
    <w:rsid w:val="00D34C1D"/>
    <w:rsid w:val="00D373A8"/>
    <w:rsid w:val="00D40DEB"/>
    <w:rsid w:val="00D44686"/>
    <w:rsid w:val="00D45038"/>
    <w:rsid w:val="00D46D59"/>
    <w:rsid w:val="00D47DAE"/>
    <w:rsid w:val="00D50780"/>
    <w:rsid w:val="00D53855"/>
    <w:rsid w:val="00D57E14"/>
    <w:rsid w:val="00D634A0"/>
    <w:rsid w:val="00D635EF"/>
    <w:rsid w:val="00D71985"/>
    <w:rsid w:val="00D767DB"/>
    <w:rsid w:val="00D83BB1"/>
    <w:rsid w:val="00D849FB"/>
    <w:rsid w:val="00D85497"/>
    <w:rsid w:val="00D85C7A"/>
    <w:rsid w:val="00D87BD7"/>
    <w:rsid w:val="00D91BEF"/>
    <w:rsid w:val="00D94242"/>
    <w:rsid w:val="00D9751B"/>
    <w:rsid w:val="00D97BB9"/>
    <w:rsid w:val="00DA21A7"/>
    <w:rsid w:val="00DA4DCB"/>
    <w:rsid w:val="00DA528B"/>
    <w:rsid w:val="00DA5BF6"/>
    <w:rsid w:val="00DB1887"/>
    <w:rsid w:val="00DB2D6B"/>
    <w:rsid w:val="00DB3444"/>
    <w:rsid w:val="00DB7A3B"/>
    <w:rsid w:val="00DC060F"/>
    <w:rsid w:val="00DC0C86"/>
    <w:rsid w:val="00DC1FAC"/>
    <w:rsid w:val="00DC292F"/>
    <w:rsid w:val="00DC53B9"/>
    <w:rsid w:val="00DC53D5"/>
    <w:rsid w:val="00DC6D5B"/>
    <w:rsid w:val="00DD1462"/>
    <w:rsid w:val="00DD1A7A"/>
    <w:rsid w:val="00DD560E"/>
    <w:rsid w:val="00DD5C64"/>
    <w:rsid w:val="00DD7652"/>
    <w:rsid w:val="00DD7C16"/>
    <w:rsid w:val="00DE3152"/>
    <w:rsid w:val="00DF05F4"/>
    <w:rsid w:val="00DF06AA"/>
    <w:rsid w:val="00DF0CC2"/>
    <w:rsid w:val="00DF2151"/>
    <w:rsid w:val="00DF3AA5"/>
    <w:rsid w:val="00DF3E5C"/>
    <w:rsid w:val="00E01613"/>
    <w:rsid w:val="00E022B1"/>
    <w:rsid w:val="00E02D88"/>
    <w:rsid w:val="00E063BF"/>
    <w:rsid w:val="00E15249"/>
    <w:rsid w:val="00E15EB6"/>
    <w:rsid w:val="00E16268"/>
    <w:rsid w:val="00E16BBC"/>
    <w:rsid w:val="00E22B92"/>
    <w:rsid w:val="00E23BC8"/>
    <w:rsid w:val="00E268DB"/>
    <w:rsid w:val="00E306BB"/>
    <w:rsid w:val="00E325A8"/>
    <w:rsid w:val="00E326C7"/>
    <w:rsid w:val="00E34C0F"/>
    <w:rsid w:val="00E378C1"/>
    <w:rsid w:val="00E423CA"/>
    <w:rsid w:val="00E4730F"/>
    <w:rsid w:val="00E56D58"/>
    <w:rsid w:val="00E63819"/>
    <w:rsid w:val="00E6697B"/>
    <w:rsid w:val="00E7229A"/>
    <w:rsid w:val="00E753D0"/>
    <w:rsid w:val="00E75586"/>
    <w:rsid w:val="00E75DB1"/>
    <w:rsid w:val="00E76B33"/>
    <w:rsid w:val="00E76EEF"/>
    <w:rsid w:val="00E771C0"/>
    <w:rsid w:val="00E8643A"/>
    <w:rsid w:val="00E8729F"/>
    <w:rsid w:val="00E93A3D"/>
    <w:rsid w:val="00E94453"/>
    <w:rsid w:val="00EA4978"/>
    <w:rsid w:val="00EA52D3"/>
    <w:rsid w:val="00EA5DBA"/>
    <w:rsid w:val="00EA748B"/>
    <w:rsid w:val="00EA7A5F"/>
    <w:rsid w:val="00EA7E6F"/>
    <w:rsid w:val="00EB030C"/>
    <w:rsid w:val="00EB0ECE"/>
    <w:rsid w:val="00EB1060"/>
    <w:rsid w:val="00EB176B"/>
    <w:rsid w:val="00EB3F72"/>
    <w:rsid w:val="00EB42F1"/>
    <w:rsid w:val="00EB5B5F"/>
    <w:rsid w:val="00EB6166"/>
    <w:rsid w:val="00EB7170"/>
    <w:rsid w:val="00EC0388"/>
    <w:rsid w:val="00EC0921"/>
    <w:rsid w:val="00EC2C40"/>
    <w:rsid w:val="00EC3744"/>
    <w:rsid w:val="00EC5ADD"/>
    <w:rsid w:val="00EC7B23"/>
    <w:rsid w:val="00ED4989"/>
    <w:rsid w:val="00ED6671"/>
    <w:rsid w:val="00ED7872"/>
    <w:rsid w:val="00ED7F2C"/>
    <w:rsid w:val="00EE26C7"/>
    <w:rsid w:val="00EE34E8"/>
    <w:rsid w:val="00EE5C4E"/>
    <w:rsid w:val="00EF39AD"/>
    <w:rsid w:val="00EF56FD"/>
    <w:rsid w:val="00EF5B92"/>
    <w:rsid w:val="00F004B7"/>
    <w:rsid w:val="00F0075B"/>
    <w:rsid w:val="00F039E9"/>
    <w:rsid w:val="00F057E9"/>
    <w:rsid w:val="00F12BBF"/>
    <w:rsid w:val="00F20F1B"/>
    <w:rsid w:val="00F226B4"/>
    <w:rsid w:val="00F243B0"/>
    <w:rsid w:val="00F24A0D"/>
    <w:rsid w:val="00F30126"/>
    <w:rsid w:val="00F33E7B"/>
    <w:rsid w:val="00F37130"/>
    <w:rsid w:val="00F37A20"/>
    <w:rsid w:val="00F45026"/>
    <w:rsid w:val="00F45D52"/>
    <w:rsid w:val="00F4692F"/>
    <w:rsid w:val="00F51D3B"/>
    <w:rsid w:val="00F52773"/>
    <w:rsid w:val="00F54959"/>
    <w:rsid w:val="00F57CD8"/>
    <w:rsid w:val="00F57F57"/>
    <w:rsid w:val="00F65710"/>
    <w:rsid w:val="00F73673"/>
    <w:rsid w:val="00F741DF"/>
    <w:rsid w:val="00F8123F"/>
    <w:rsid w:val="00F82F8E"/>
    <w:rsid w:val="00F86879"/>
    <w:rsid w:val="00F902DE"/>
    <w:rsid w:val="00F91B23"/>
    <w:rsid w:val="00F93672"/>
    <w:rsid w:val="00F96691"/>
    <w:rsid w:val="00FA1309"/>
    <w:rsid w:val="00FB1A83"/>
    <w:rsid w:val="00FB279F"/>
    <w:rsid w:val="00FC5A66"/>
    <w:rsid w:val="00FC5B80"/>
    <w:rsid w:val="00FD0A1C"/>
    <w:rsid w:val="00FD26FF"/>
    <w:rsid w:val="00FD4ACB"/>
    <w:rsid w:val="00FE0215"/>
    <w:rsid w:val="00FE14CD"/>
    <w:rsid w:val="00FE6014"/>
    <w:rsid w:val="00FF16AC"/>
    <w:rsid w:val="00FF2528"/>
    <w:rsid w:val="00FF39DD"/>
    <w:rsid w:val="00FF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1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F03BA-DACD-4317-B2FA-D32798E1E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2618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PC-55</dc:creator>
  <cp:keywords/>
  <dc:description/>
  <cp:lastModifiedBy>Е.А. Шульгина</cp:lastModifiedBy>
  <cp:revision>1001</cp:revision>
  <cp:lastPrinted>2017-08-02T11:15:00Z</cp:lastPrinted>
  <dcterms:created xsi:type="dcterms:W3CDTF">2015-08-25T04:32:00Z</dcterms:created>
  <dcterms:modified xsi:type="dcterms:W3CDTF">2018-01-05T12:20:00Z</dcterms:modified>
</cp:coreProperties>
</file>